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14:paraId="0EA1EAC6" wp14:noSpellErr="1" wp14:textId="77500C44">
      <w:bookmarkStart w:name="_GoBack" w:id="0"/>
      <w:bookmarkEnd w:id="0"/>
      <w:r w:rsidR="5CA38BA5">
        <w:rPr/>
        <w:t>　　</w:t>
      </w:r>
      <w:r>
        <w:drawing>
          <wp:inline xmlns:wp14="http://schemas.microsoft.com/office/word/2010/wordprocessingDrawing" wp14:editId="6B5FC971" wp14:anchorId="76C2EC61">
            <wp:extent cx="5857875" cy="4393406"/>
            <wp:effectExtent l="0" t="0" r="0" b="0"/>
            <wp:docPr id="2052311550" name="picture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/>
                  </pic:nvPicPr>
                  <pic:blipFill>
                    <a:blip r:embed="R4ed9c700e6994f05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7875" cy="43934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5CA38BA5">
        <w:rPr/>
        <w:t>　　　　　　　　　　　　　　　　　　　　　　　</w:t>
      </w:r>
    </w:p>
    <w:sectPr>
      <w:pgSz w:w="11906" w:h="16838" w:orient="portrait"/>
      <w:pgMar w:top="1440" w:right="1440" w:bottom="1440" w:left="1440" w:header="720" w:footer="720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dirty"/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3bfac53-5b4d-4112-807c-bd9e4a7a5832}"/>
  <w14:docId w14:val="3C8F3D7E"/>
  <w:rsids>
    <w:rsidRoot w:val="5E18D0A0"/>
    <w:rsid w:val="5CA38BA5"/>
    <w:rsid w:val="5E18D0A0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EastAsia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0"/>
      <w:jc w:val="both"/>
    </w:p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2.png" Id="R4ed9c700e6994f0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2016-10-19T13:14:35.8806239Z</dcterms:created>
  <dcterms:modified xsi:type="dcterms:W3CDTF">2016-10-19T13:25:27.0845990Z</dcterms:modified>
  <dc:creator>hiroko hirohiro</dc:creator>
  <lastModifiedBy>hiroko hirohiro</lastModifiedBy>
</coreProperties>
</file>