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46E41A4E" wp14:noSpellErr="1" wp14:textId="719DBE74">
      <w:bookmarkStart w:name="_GoBack" w:id="0"/>
      <w:bookmarkEnd w:id="0"/>
      <w:r>
        <w:drawing>
          <wp:inline xmlns:wp14="http://schemas.microsoft.com/office/word/2010/wordprocessingDrawing" wp14:editId="38775457" wp14:anchorId="39E13F47">
            <wp:extent cx="6515608" cy="6529210"/>
            <wp:effectExtent l="0" t="0" r="0" b="0"/>
            <wp:docPr id="151295213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96273e0323643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608" cy="652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24cba-cc46-4d9a-9fe1-5aa038c17216}"/>
  <w14:docId w14:val="74D16D06"/>
  <w:rsids>
    <w:rsidRoot w:val="6ABD05BA"/>
    <w:rsid w:val="6ABD05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e96273e0323643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2016-11-05T14:30:47.1029063Z</dcterms:created>
  <dcterms:modified xsi:type="dcterms:W3CDTF">2016-11-05T14:31:52.9727967Z</dcterms:modified>
  <dc:creator>hiroko hirohiro</dc:creator>
  <lastModifiedBy>hiroko hirohiro</lastModifiedBy>
</coreProperties>
</file>